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9D" w:rsidRPr="0051499A" w:rsidRDefault="00B7229D" w:rsidP="00B7229D">
      <w:pPr>
        <w:rPr>
          <w:rFonts w:ascii="Times New Roman" w:eastAsia="仿宋_GB2312" w:hAnsi="Times New Roman" w:hint="eastAsia"/>
          <w:sz w:val="32"/>
          <w:szCs w:val="32"/>
        </w:rPr>
      </w:pPr>
      <w:r w:rsidRPr="0051499A">
        <w:rPr>
          <w:rFonts w:ascii="Times New Roman" w:eastAsia="仿宋_GB2312" w:hAnsi="Times New Roman" w:hint="eastAsia"/>
          <w:sz w:val="32"/>
          <w:szCs w:val="32"/>
        </w:rPr>
        <w:t>附件</w:t>
      </w:r>
      <w:r w:rsidRPr="0051499A">
        <w:rPr>
          <w:rFonts w:ascii="Times New Roman" w:eastAsia="仿宋_GB2312" w:hAnsi="Times New Roman" w:hint="eastAsia"/>
          <w:sz w:val="32"/>
          <w:szCs w:val="32"/>
        </w:rPr>
        <w:t>3</w:t>
      </w:r>
      <w:r w:rsidRPr="0051499A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51499A" w:rsidRPr="0051499A" w:rsidRDefault="0051499A" w:rsidP="00B7229D">
      <w:pPr>
        <w:jc w:val="center"/>
        <w:rPr>
          <w:rFonts w:ascii="Times New Roman" w:eastAsia="方正小标宋简体" w:hAnsi="Times New Roman" w:hint="eastAsia"/>
          <w:sz w:val="36"/>
          <w:szCs w:val="36"/>
        </w:rPr>
      </w:pPr>
    </w:p>
    <w:p w:rsidR="00B7229D" w:rsidRPr="0051499A" w:rsidRDefault="00B7229D" w:rsidP="00B7229D">
      <w:pPr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51499A">
        <w:rPr>
          <w:rFonts w:ascii="Times New Roman" w:eastAsia="方正小标宋简体" w:hAnsi="Times New Roman" w:hint="eastAsia"/>
          <w:sz w:val="36"/>
          <w:szCs w:val="36"/>
        </w:rPr>
        <w:t>国家计算机网络应急技术处理协调中心</w:t>
      </w:r>
    </w:p>
    <w:p w:rsidR="000C010B" w:rsidRPr="0051499A" w:rsidRDefault="00B7229D" w:rsidP="00B7229D">
      <w:pPr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51499A">
        <w:rPr>
          <w:rFonts w:ascii="Times New Roman" w:eastAsia="方正小标宋简体" w:hAnsi="Times New Roman" w:hint="eastAsia"/>
          <w:sz w:val="36"/>
          <w:szCs w:val="36"/>
        </w:rPr>
        <w:t>部分岗位取消或减少招聘名额情况</w:t>
      </w:r>
    </w:p>
    <w:p w:rsidR="0051499A" w:rsidRPr="0051499A" w:rsidRDefault="0051499A" w:rsidP="00B7229D">
      <w:pPr>
        <w:ind w:firstLineChars="200" w:firstLine="640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</w:p>
    <w:p w:rsidR="00B7229D" w:rsidRPr="0051499A" w:rsidRDefault="00B7229D" w:rsidP="00B7229D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51499A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因未达到规定比例，国家中心京内生源岗位，除信息安全岗一、综合管理岗一外，其余岗位取消；内蒙古分中心、辽宁分中心、湖南分中心岗位取消；河北分中心网络安全岗、上海分中心系统保障岗、江苏分中心财务管理岗取消；安徽分中心系统保障岗、广西分中心信息安全岗各减少</w:t>
      </w:r>
      <w:r w:rsidRPr="0051499A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Pr="0051499A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名招聘名额。</w:t>
      </w:r>
    </w:p>
    <w:sectPr w:rsidR="00B7229D" w:rsidRPr="0051499A" w:rsidSect="00B11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97" w:rsidRDefault="007D0797" w:rsidP="00B7229D">
      <w:r>
        <w:separator/>
      </w:r>
    </w:p>
  </w:endnote>
  <w:endnote w:type="continuationSeparator" w:id="0">
    <w:p w:rsidR="007D0797" w:rsidRDefault="007D0797" w:rsidP="00B7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97" w:rsidRDefault="007D0797" w:rsidP="00B7229D">
      <w:r>
        <w:separator/>
      </w:r>
    </w:p>
  </w:footnote>
  <w:footnote w:type="continuationSeparator" w:id="0">
    <w:p w:rsidR="007D0797" w:rsidRDefault="007D0797" w:rsidP="00B72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29D"/>
    <w:rsid w:val="000D4980"/>
    <w:rsid w:val="00167D22"/>
    <w:rsid w:val="001C4953"/>
    <w:rsid w:val="00262420"/>
    <w:rsid w:val="005105F6"/>
    <w:rsid w:val="0051499A"/>
    <w:rsid w:val="007A797F"/>
    <w:rsid w:val="007B6BDE"/>
    <w:rsid w:val="007D0797"/>
    <w:rsid w:val="00B11C39"/>
    <w:rsid w:val="00B577B9"/>
    <w:rsid w:val="00B64462"/>
    <w:rsid w:val="00B7229D"/>
    <w:rsid w:val="00B761F2"/>
    <w:rsid w:val="00B87BF3"/>
    <w:rsid w:val="00CA18D0"/>
    <w:rsid w:val="00D43A30"/>
    <w:rsid w:val="00E4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2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2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glh</dc:creator>
  <cp:keywords/>
  <dc:description/>
  <cp:lastModifiedBy>glh</cp:lastModifiedBy>
  <cp:revision>5</cp:revision>
  <cp:lastPrinted>2019-03-25T06:20:00Z</cp:lastPrinted>
  <dcterms:created xsi:type="dcterms:W3CDTF">2019-03-25T06:14:00Z</dcterms:created>
  <dcterms:modified xsi:type="dcterms:W3CDTF">2019-03-25T06:23:00Z</dcterms:modified>
</cp:coreProperties>
</file>